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53F8D" w:rsidRPr="00191DFB" w14:paraId="3976A304" w14:textId="77777777" w:rsidTr="00B53F8D">
        <w:tc>
          <w:tcPr>
            <w:tcW w:w="10031" w:type="dxa"/>
            <w:vAlign w:val="center"/>
          </w:tcPr>
          <w:p w14:paraId="20E95FE6" w14:textId="77777777" w:rsidR="00B53F8D" w:rsidRPr="00191DFB" w:rsidRDefault="00B53F8D" w:rsidP="008A5EB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0" w:name="OLE_LINK147"/>
            <w:bookmarkStart w:id="1" w:name="OLE_LINK150"/>
            <w:bookmarkStart w:id="2" w:name="OLE_LINK159"/>
            <w:r w:rsidRPr="00191DFB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F93784" wp14:editId="59D37454">
                  <wp:extent cx="1311215" cy="1311215"/>
                  <wp:effectExtent l="0" t="0" r="381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эмблема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805" cy="1310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10C1E3" w14:textId="77777777" w:rsidR="00B53F8D" w:rsidRPr="00191DFB" w:rsidRDefault="00B53F8D" w:rsidP="008A5EB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91DF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автономное общеобразовательное учреждение – гимназия № 94 </w:t>
            </w:r>
          </w:p>
          <w:p w14:paraId="01EAF850" w14:textId="77777777" w:rsidR="00B53F8D" w:rsidRPr="00191DFB" w:rsidRDefault="00B53F8D" w:rsidP="008A5EB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91DFB">
              <w:rPr>
                <w:rFonts w:ascii="Times New Roman" w:eastAsia="Times New Roman" w:hAnsi="Times New Roman"/>
                <w:b/>
                <w:sz w:val="24"/>
                <w:szCs w:val="24"/>
              </w:rPr>
              <w:t>(МАОУ – гимназия № 94)</w:t>
            </w:r>
          </w:p>
          <w:p w14:paraId="1D0DE77F" w14:textId="29E5A5D1" w:rsidR="00B53F8D" w:rsidRPr="00D033D3" w:rsidRDefault="00B53F8D" w:rsidP="00D033D3">
            <w:pPr>
              <w:tabs>
                <w:tab w:val="left" w:pos="220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1DFB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ул. Бажова 139, г. Екатеринбург, тел.355-27-07, 355-27-12, </w:t>
            </w:r>
            <w:r w:rsidRPr="00191DF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191DF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91DF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191DFB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="00191DFB" w:rsidRPr="00191DF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</w:t>
            </w:r>
            <w:r w:rsidR="00D033D3">
              <w:rPr>
                <w:rFonts w:ascii="Times New Roman" w:eastAsia="Times New Roman" w:hAnsi="Times New Roman"/>
                <w:sz w:val="24"/>
                <w:szCs w:val="24"/>
              </w:rPr>
              <w:t>imnaziya94@eduekb.ru</w:t>
            </w:r>
          </w:p>
        </w:tc>
      </w:tr>
    </w:tbl>
    <w:p w14:paraId="1758ACEB" w14:textId="77777777" w:rsidR="00BA0CEA" w:rsidRPr="00191DFB" w:rsidRDefault="008A5EB1" w:rsidP="00BA0CEA">
      <w:pPr>
        <w:jc w:val="center"/>
        <w:rPr>
          <w:rFonts w:ascii="Times New Roman" w:hAnsi="Times New Roman"/>
          <w:b/>
          <w:sz w:val="24"/>
          <w:szCs w:val="24"/>
        </w:rPr>
      </w:pPr>
      <w:r w:rsidRPr="00191DFB">
        <w:rPr>
          <w:rFonts w:ascii="Times New Roman" w:hAnsi="Times New Roman"/>
          <w:b/>
          <w:sz w:val="24"/>
          <w:szCs w:val="24"/>
        </w:rPr>
        <w:t>_____________________________________________________________________</w:t>
      </w:r>
    </w:p>
    <w:p w14:paraId="787D7D47" w14:textId="77777777" w:rsidR="005718E2" w:rsidRDefault="005718E2" w:rsidP="00F85649">
      <w:pPr>
        <w:tabs>
          <w:tab w:val="left" w:pos="4395"/>
        </w:tabs>
        <w:spacing w:after="0" w:line="360" w:lineRule="auto"/>
        <w:jc w:val="both"/>
        <w:outlineLvl w:val="0"/>
        <w:rPr>
          <w:rFonts w:ascii="Times New Roman" w:eastAsiaTheme="minorHAnsi" w:hAnsi="Times New Roman" w:cstheme="minorBidi"/>
          <w:color w:val="000000"/>
          <w:sz w:val="24"/>
          <w:szCs w:val="20"/>
          <w:lang w:eastAsia="ru-RU"/>
        </w:rPr>
      </w:pPr>
      <w:bookmarkStart w:id="3" w:name="OLE_LINK151"/>
      <w:bookmarkStart w:id="4" w:name="OLE_LINK152"/>
      <w:bookmarkStart w:id="5" w:name="OLE_LINK153"/>
    </w:p>
    <w:p w14:paraId="04D6A9CC" w14:textId="47638A7C" w:rsidR="005718E2" w:rsidRDefault="005718E2" w:rsidP="006E42DB">
      <w:pPr>
        <w:pStyle w:val="ad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A6125">
        <w:rPr>
          <w:rFonts w:ascii="Times New Roman" w:hAnsi="Times New Roman"/>
          <w:sz w:val="24"/>
          <w:szCs w:val="24"/>
        </w:rPr>
        <w:t>Общий рейтинг участников индивидуального отбора</w:t>
      </w:r>
      <w:r w:rsidR="006E42DB">
        <w:rPr>
          <w:rFonts w:ascii="Times New Roman" w:hAnsi="Times New Roman"/>
          <w:sz w:val="24"/>
          <w:szCs w:val="24"/>
        </w:rPr>
        <w:t xml:space="preserve"> в 10 класс гуманитарного </w:t>
      </w:r>
      <w:r w:rsidRPr="00FA6125">
        <w:rPr>
          <w:rFonts w:ascii="Times New Roman" w:hAnsi="Times New Roman"/>
          <w:sz w:val="24"/>
          <w:szCs w:val="24"/>
        </w:rPr>
        <w:t>профиля</w:t>
      </w:r>
      <w:r w:rsidR="00CB621E">
        <w:rPr>
          <w:rFonts w:ascii="Times New Roman" w:hAnsi="Times New Roman"/>
          <w:sz w:val="24"/>
          <w:szCs w:val="24"/>
        </w:rPr>
        <w:t xml:space="preserve"> с углубленным изучением ан</w:t>
      </w:r>
      <w:r w:rsidR="004D275A">
        <w:rPr>
          <w:rFonts w:ascii="Times New Roman" w:hAnsi="Times New Roman"/>
          <w:sz w:val="24"/>
          <w:szCs w:val="24"/>
        </w:rPr>
        <w:t>глийского языка и литературы</w:t>
      </w:r>
    </w:p>
    <w:p w14:paraId="1E8D9E7E" w14:textId="77777777" w:rsidR="004D275A" w:rsidRPr="00FA6125" w:rsidRDefault="004D275A" w:rsidP="006E42DB">
      <w:pPr>
        <w:pStyle w:val="ad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139"/>
        <w:gridCol w:w="2684"/>
        <w:gridCol w:w="1417"/>
        <w:gridCol w:w="4111"/>
      </w:tblGrid>
      <w:tr w:rsidR="00271182" w:rsidRPr="005718E2" w14:paraId="1F7E00DD" w14:textId="252C3270" w:rsidTr="00271182">
        <w:tc>
          <w:tcPr>
            <w:tcW w:w="1139" w:type="dxa"/>
          </w:tcPr>
          <w:p w14:paraId="3A3CB29A" w14:textId="77777777" w:rsidR="00271182" w:rsidRPr="005718E2" w:rsidRDefault="00271182" w:rsidP="005718E2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E2">
              <w:rPr>
                <w:rFonts w:ascii="Times New Roman" w:hAnsi="Times New Roman"/>
                <w:sz w:val="24"/>
                <w:szCs w:val="24"/>
              </w:rPr>
              <w:t>№ в рейтинге</w:t>
            </w:r>
          </w:p>
        </w:tc>
        <w:tc>
          <w:tcPr>
            <w:tcW w:w="2684" w:type="dxa"/>
          </w:tcPr>
          <w:p w14:paraId="459CA053" w14:textId="77777777" w:rsidR="00271182" w:rsidRPr="005718E2" w:rsidRDefault="00271182" w:rsidP="005718E2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E2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1417" w:type="dxa"/>
          </w:tcPr>
          <w:p w14:paraId="61294639" w14:textId="77777777" w:rsidR="00271182" w:rsidRPr="005718E2" w:rsidRDefault="00271182" w:rsidP="005718E2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E2">
              <w:rPr>
                <w:rFonts w:ascii="Times New Roman" w:hAnsi="Times New Roman"/>
                <w:sz w:val="24"/>
                <w:szCs w:val="24"/>
              </w:rPr>
              <w:t>Итоговый балл</w:t>
            </w:r>
          </w:p>
        </w:tc>
        <w:tc>
          <w:tcPr>
            <w:tcW w:w="4111" w:type="dxa"/>
          </w:tcPr>
          <w:p w14:paraId="2B97B321" w14:textId="10B30752" w:rsidR="00271182" w:rsidRPr="005718E2" w:rsidRDefault="00271182" w:rsidP="0052526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приемной комиссии</w:t>
            </w:r>
          </w:p>
        </w:tc>
      </w:tr>
      <w:tr w:rsidR="004D275A" w:rsidRPr="005718E2" w14:paraId="5126F9FA" w14:textId="75BFB48E" w:rsidTr="00D505E6">
        <w:tc>
          <w:tcPr>
            <w:tcW w:w="1139" w:type="dxa"/>
          </w:tcPr>
          <w:p w14:paraId="3FF3E16C" w14:textId="1ECB5BBD" w:rsidR="004D275A" w:rsidRPr="005718E2" w:rsidRDefault="004D275A" w:rsidP="004D275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BBC7C" w14:textId="0B750C7F" w:rsidR="004D275A" w:rsidRPr="004D275A" w:rsidRDefault="004D275A" w:rsidP="004D275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75A">
              <w:rPr>
                <w:rFonts w:ascii="Times New Roman" w:hAnsi="Times New Roman"/>
                <w:color w:val="000000"/>
                <w:sz w:val="24"/>
                <w:szCs w:val="24"/>
              </w:rPr>
              <w:t>Свинкин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726C9" w14:textId="0AA2067F" w:rsidR="004D275A" w:rsidRPr="004D275A" w:rsidRDefault="004D275A" w:rsidP="004D275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75A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E94EF" w14:textId="2CFDE6A7" w:rsidR="004D275A" w:rsidRPr="005718E2" w:rsidRDefault="004D275A" w:rsidP="004D275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D275A" w:rsidRPr="005718E2" w14:paraId="75A710D7" w14:textId="51247DA6" w:rsidTr="00D505E6">
        <w:tc>
          <w:tcPr>
            <w:tcW w:w="1139" w:type="dxa"/>
          </w:tcPr>
          <w:p w14:paraId="5F50D492" w14:textId="7A8B1D3A" w:rsidR="004D275A" w:rsidRPr="005718E2" w:rsidRDefault="004D275A" w:rsidP="004D275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F7BC55" w14:textId="1DD226D3" w:rsidR="004D275A" w:rsidRPr="004D275A" w:rsidRDefault="004D275A" w:rsidP="004D275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75A">
              <w:rPr>
                <w:rFonts w:ascii="Times New Roman" w:hAnsi="Times New Roman"/>
                <w:color w:val="000000"/>
                <w:sz w:val="24"/>
                <w:szCs w:val="24"/>
              </w:rPr>
              <w:t>Швец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A7841" w14:textId="04DFE665" w:rsidR="004D275A" w:rsidRPr="004D275A" w:rsidRDefault="004D275A" w:rsidP="004D275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75A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52790" w14:textId="04A3492D" w:rsidR="004D275A" w:rsidRPr="005718E2" w:rsidRDefault="004D275A" w:rsidP="004D275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D275A" w:rsidRPr="005718E2" w14:paraId="7D3D702F" w14:textId="7AFBAC7B" w:rsidTr="00D505E6">
        <w:tc>
          <w:tcPr>
            <w:tcW w:w="1139" w:type="dxa"/>
          </w:tcPr>
          <w:p w14:paraId="253E0490" w14:textId="45ED236B" w:rsidR="004D275A" w:rsidRPr="005718E2" w:rsidRDefault="004D275A" w:rsidP="004D275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41D6E9" w14:textId="5C8AAB90" w:rsidR="004D275A" w:rsidRPr="004D275A" w:rsidRDefault="004D275A" w:rsidP="004D275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7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Конышев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CDCE5" w14:textId="1C966345" w:rsidR="004D275A" w:rsidRPr="004D275A" w:rsidRDefault="004D275A" w:rsidP="004D275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75A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14DD8D" w14:textId="1BE6A9EC" w:rsidR="004D275A" w:rsidRPr="005718E2" w:rsidRDefault="004D275A" w:rsidP="004D275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D275A" w:rsidRPr="005718E2" w14:paraId="6065EAE9" w14:textId="4F842F3B" w:rsidTr="00D505E6">
        <w:tc>
          <w:tcPr>
            <w:tcW w:w="1139" w:type="dxa"/>
          </w:tcPr>
          <w:p w14:paraId="3905C325" w14:textId="3574A8B2" w:rsidR="004D275A" w:rsidRPr="005718E2" w:rsidRDefault="004D275A" w:rsidP="004D275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C36E3" w14:textId="7CF359DD" w:rsidR="004D275A" w:rsidRPr="004D275A" w:rsidRDefault="004D275A" w:rsidP="004D275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75A">
              <w:rPr>
                <w:rFonts w:ascii="Times New Roman" w:hAnsi="Times New Roman"/>
                <w:color w:val="000000"/>
                <w:sz w:val="24"/>
                <w:szCs w:val="24"/>
              </w:rPr>
              <w:t>Низамутдинов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B4146" w14:textId="506B18D8" w:rsidR="004D275A" w:rsidRPr="004D275A" w:rsidRDefault="004D275A" w:rsidP="004D275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75A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4CF70" w14:textId="7B1174A2" w:rsidR="004D275A" w:rsidRPr="005718E2" w:rsidRDefault="004D275A" w:rsidP="004D275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Рекомендован к зачислению</w:t>
            </w:r>
          </w:p>
        </w:tc>
      </w:tr>
    </w:tbl>
    <w:p w14:paraId="15086672" w14:textId="77777777" w:rsidR="00FA6125" w:rsidRDefault="00FA6125" w:rsidP="00F85649">
      <w:pPr>
        <w:tabs>
          <w:tab w:val="left" w:pos="4395"/>
        </w:tabs>
        <w:spacing w:after="0" w:line="360" w:lineRule="auto"/>
        <w:jc w:val="both"/>
        <w:outlineLvl w:val="0"/>
        <w:rPr>
          <w:rFonts w:ascii="Times New Roman" w:eastAsiaTheme="minorHAnsi" w:hAnsi="Times New Roman" w:cstheme="minorBidi"/>
          <w:color w:val="000000"/>
          <w:sz w:val="24"/>
          <w:szCs w:val="20"/>
          <w:lang w:eastAsia="ru-RU"/>
        </w:rPr>
      </w:pPr>
    </w:p>
    <w:p w14:paraId="1958A651" w14:textId="35DF906F" w:rsidR="004B4EB6" w:rsidRPr="004B4EB6" w:rsidRDefault="004B4EB6" w:rsidP="004D275A">
      <w:pPr>
        <w:tabs>
          <w:tab w:val="left" w:pos="4395"/>
        </w:tabs>
        <w:spacing w:after="0" w:line="360" w:lineRule="auto"/>
        <w:ind w:left="36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123D31" w14:textId="3FFC04C2" w:rsidR="00CE42E6" w:rsidRDefault="00CE42E6" w:rsidP="00FF490E">
      <w:pPr>
        <w:spacing w:line="36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" w:name="_GoBack"/>
      <w:bookmarkEnd w:id="3"/>
      <w:bookmarkEnd w:id="4"/>
      <w:bookmarkEnd w:id="5"/>
      <w:bookmarkEnd w:id="6"/>
    </w:p>
    <w:p w14:paraId="424F6244" w14:textId="77777777" w:rsidR="00824599" w:rsidRPr="00191DFB" w:rsidRDefault="00824599" w:rsidP="00FF490E">
      <w:pPr>
        <w:spacing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1"/>
    <w:bookmarkEnd w:id="2"/>
    <w:p w14:paraId="5AB75044" w14:textId="2E0D55C9" w:rsidR="00722490" w:rsidRPr="00191DFB" w:rsidRDefault="00722490">
      <w:pPr>
        <w:rPr>
          <w:sz w:val="24"/>
          <w:szCs w:val="24"/>
        </w:rPr>
      </w:pPr>
    </w:p>
    <w:sectPr w:rsidR="00722490" w:rsidRPr="00191DFB" w:rsidSect="00D033D3">
      <w:pgSz w:w="11906" w:h="16838"/>
      <w:pgMar w:top="426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11199" w14:textId="77777777" w:rsidR="00D93A44" w:rsidRDefault="00D93A44" w:rsidP="00CE42E6">
      <w:pPr>
        <w:spacing w:after="0" w:line="240" w:lineRule="auto"/>
      </w:pPr>
      <w:r>
        <w:separator/>
      </w:r>
    </w:p>
  </w:endnote>
  <w:endnote w:type="continuationSeparator" w:id="0">
    <w:p w14:paraId="3D8579A9" w14:textId="77777777" w:rsidR="00D93A44" w:rsidRDefault="00D93A44" w:rsidP="00CE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6CC0A" w14:textId="77777777" w:rsidR="00D93A44" w:rsidRDefault="00D93A44" w:rsidP="00CE42E6">
      <w:pPr>
        <w:spacing w:after="0" w:line="240" w:lineRule="auto"/>
      </w:pPr>
      <w:r>
        <w:separator/>
      </w:r>
    </w:p>
  </w:footnote>
  <w:footnote w:type="continuationSeparator" w:id="0">
    <w:p w14:paraId="7FC9346C" w14:textId="77777777" w:rsidR="00D93A44" w:rsidRDefault="00D93A44" w:rsidP="00CE4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E595A"/>
    <w:multiLevelType w:val="hybridMultilevel"/>
    <w:tmpl w:val="775C8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F4722"/>
    <w:multiLevelType w:val="hybridMultilevel"/>
    <w:tmpl w:val="2A429A9A"/>
    <w:lvl w:ilvl="0" w:tplc="4C501B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614A6"/>
    <w:multiLevelType w:val="hybridMultilevel"/>
    <w:tmpl w:val="6C44F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E6"/>
    <w:rsid w:val="00002C04"/>
    <w:rsid w:val="000128C2"/>
    <w:rsid w:val="0006622C"/>
    <w:rsid w:val="00071EC0"/>
    <w:rsid w:val="001106E8"/>
    <w:rsid w:val="00110B50"/>
    <w:rsid w:val="00112D9D"/>
    <w:rsid w:val="00162DCA"/>
    <w:rsid w:val="00191DFB"/>
    <w:rsid w:val="0019468F"/>
    <w:rsid w:val="001A012C"/>
    <w:rsid w:val="001D4967"/>
    <w:rsid w:val="002462E6"/>
    <w:rsid w:val="00271182"/>
    <w:rsid w:val="00290E94"/>
    <w:rsid w:val="00305320"/>
    <w:rsid w:val="003206A2"/>
    <w:rsid w:val="00474B4A"/>
    <w:rsid w:val="004B4EB6"/>
    <w:rsid w:val="004D275A"/>
    <w:rsid w:val="00525261"/>
    <w:rsid w:val="005718E2"/>
    <w:rsid w:val="005D61CC"/>
    <w:rsid w:val="005F6FC6"/>
    <w:rsid w:val="006468E8"/>
    <w:rsid w:val="006522DC"/>
    <w:rsid w:val="00661971"/>
    <w:rsid w:val="00662B0C"/>
    <w:rsid w:val="00667E89"/>
    <w:rsid w:val="00672F3F"/>
    <w:rsid w:val="006B7CCD"/>
    <w:rsid w:val="006E42DB"/>
    <w:rsid w:val="006F0938"/>
    <w:rsid w:val="00722490"/>
    <w:rsid w:val="00727105"/>
    <w:rsid w:val="007808F9"/>
    <w:rsid w:val="00824599"/>
    <w:rsid w:val="00837EAD"/>
    <w:rsid w:val="00847870"/>
    <w:rsid w:val="008A5EB1"/>
    <w:rsid w:val="008B463A"/>
    <w:rsid w:val="009628B4"/>
    <w:rsid w:val="00985140"/>
    <w:rsid w:val="00A555B2"/>
    <w:rsid w:val="00A8698C"/>
    <w:rsid w:val="00A93FEF"/>
    <w:rsid w:val="00A9705F"/>
    <w:rsid w:val="00AD1416"/>
    <w:rsid w:val="00B04B18"/>
    <w:rsid w:val="00B27C46"/>
    <w:rsid w:val="00B35D50"/>
    <w:rsid w:val="00B53F8D"/>
    <w:rsid w:val="00B67DEF"/>
    <w:rsid w:val="00BA0CEA"/>
    <w:rsid w:val="00BB125A"/>
    <w:rsid w:val="00C55B27"/>
    <w:rsid w:val="00C64E98"/>
    <w:rsid w:val="00C90B03"/>
    <w:rsid w:val="00CB621E"/>
    <w:rsid w:val="00CE42E6"/>
    <w:rsid w:val="00CE677C"/>
    <w:rsid w:val="00D033D3"/>
    <w:rsid w:val="00D524A8"/>
    <w:rsid w:val="00D93A44"/>
    <w:rsid w:val="00DC286A"/>
    <w:rsid w:val="00E76690"/>
    <w:rsid w:val="00E83401"/>
    <w:rsid w:val="00EB652F"/>
    <w:rsid w:val="00F13F59"/>
    <w:rsid w:val="00F17B20"/>
    <w:rsid w:val="00F41F7E"/>
    <w:rsid w:val="00F85649"/>
    <w:rsid w:val="00FA6125"/>
    <w:rsid w:val="00FD150F"/>
    <w:rsid w:val="00FD74E7"/>
    <w:rsid w:val="00FF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04821"/>
  <w15:docId w15:val="{1DA92A99-946F-49BD-B0BB-B16009AB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2E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47870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7870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E4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42E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E4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42E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E4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42E6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652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722490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2490"/>
    <w:pPr>
      <w:widowControl w:val="0"/>
      <w:shd w:val="clear" w:color="auto" w:fill="FFFFFF"/>
      <w:spacing w:after="0" w:line="0" w:lineRule="atLeast"/>
    </w:pPr>
    <w:rPr>
      <w:rFonts w:ascii="Microsoft Sans Serif" w:eastAsia="Microsoft Sans Serif" w:hAnsi="Microsoft Sans Serif" w:cs="Microsoft Sans Serif"/>
      <w:sz w:val="15"/>
      <w:szCs w:val="15"/>
    </w:rPr>
  </w:style>
  <w:style w:type="character" w:customStyle="1" w:styleId="aa">
    <w:name w:val="Заголовок Знак"/>
    <w:basedOn w:val="a0"/>
    <w:link w:val="11"/>
    <w:locked/>
    <w:rsid w:val="00BB125A"/>
    <w:rPr>
      <w:b/>
      <w:sz w:val="24"/>
      <w:szCs w:val="24"/>
    </w:rPr>
  </w:style>
  <w:style w:type="paragraph" w:customStyle="1" w:styleId="11">
    <w:name w:val="Заголовок1"/>
    <w:basedOn w:val="a"/>
    <w:link w:val="aa"/>
    <w:qFormat/>
    <w:rsid w:val="00BB125A"/>
    <w:pPr>
      <w:spacing w:after="0" w:line="360" w:lineRule="auto"/>
      <w:jc w:val="center"/>
    </w:pPr>
    <w:rPr>
      <w:rFonts w:asciiTheme="minorHAnsi" w:eastAsiaTheme="minorHAnsi" w:hAnsiTheme="minorHAnsi" w:cstheme="minorBidi"/>
      <w:b/>
      <w:sz w:val="24"/>
      <w:szCs w:val="24"/>
    </w:rPr>
  </w:style>
  <w:style w:type="character" w:customStyle="1" w:styleId="ab">
    <w:name w:val="Текст приказа Знак"/>
    <w:basedOn w:val="a0"/>
    <w:link w:val="ac"/>
    <w:locked/>
    <w:rsid w:val="00BB125A"/>
    <w:rPr>
      <w:sz w:val="24"/>
      <w:szCs w:val="24"/>
    </w:rPr>
  </w:style>
  <w:style w:type="paragraph" w:customStyle="1" w:styleId="ac">
    <w:name w:val="Текст приказа"/>
    <w:basedOn w:val="a"/>
    <w:link w:val="ab"/>
    <w:qFormat/>
    <w:rsid w:val="00BB125A"/>
    <w:pPr>
      <w:spacing w:after="0" w:line="360" w:lineRule="auto"/>
      <w:ind w:firstLine="709"/>
      <w:jc w:val="both"/>
    </w:pPr>
    <w:rPr>
      <w:rFonts w:asciiTheme="minorHAnsi" w:eastAsiaTheme="minorHAnsi" w:hAnsiTheme="minorHAnsi" w:cstheme="minorBidi"/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5718E2"/>
    <w:pPr>
      <w:ind w:left="720"/>
      <w:contextualSpacing/>
    </w:pPr>
  </w:style>
  <w:style w:type="character" w:customStyle="1" w:styleId="ae">
    <w:name w:val="Абзац списка Знак"/>
    <w:link w:val="ad"/>
    <w:uiPriority w:val="34"/>
    <w:locked/>
    <w:rsid w:val="005718E2"/>
    <w:rPr>
      <w:rFonts w:ascii="Calibri" w:eastAsia="Calibri" w:hAnsi="Calibri" w:cs="Times New Roman"/>
    </w:rPr>
  </w:style>
  <w:style w:type="table" w:customStyle="1" w:styleId="12">
    <w:name w:val="Сетка таблицы1"/>
    <w:basedOn w:val="a1"/>
    <w:next w:val="a9"/>
    <w:uiPriority w:val="59"/>
    <w:rsid w:val="00571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Евгениевна</cp:lastModifiedBy>
  <cp:revision>2</cp:revision>
  <cp:lastPrinted>2025-07-11T05:56:00Z</cp:lastPrinted>
  <dcterms:created xsi:type="dcterms:W3CDTF">2025-08-25T08:52:00Z</dcterms:created>
  <dcterms:modified xsi:type="dcterms:W3CDTF">2025-08-25T08:52:00Z</dcterms:modified>
</cp:coreProperties>
</file>